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A6" w:rsidRPr="00377D14" w:rsidRDefault="001C4FA6" w:rsidP="001C4FA6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 w:rsidRPr="00377D14">
        <w:rPr>
          <w:rFonts w:ascii="Times New Roman" w:hAnsi="Times New Roman"/>
          <w:sz w:val="28"/>
          <w:szCs w:val="28"/>
        </w:rPr>
        <w:t xml:space="preserve">Приложение №1 </w:t>
      </w:r>
    </w:p>
    <w:p w:rsidR="001C4FA6" w:rsidRPr="00377D14" w:rsidRDefault="001C4FA6" w:rsidP="001C4F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FA6" w:rsidRPr="00377D14" w:rsidRDefault="001C4FA6" w:rsidP="001C4F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C4FA6" w:rsidRPr="00377D14" w:rsidRDefault="001C4FA6" w:rsidP="001C4F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77D14">
        <w:rPr>
          <w:rFonts w:ascii="Times New Roman" w:hAnsi="Times New Roman"/>
          <w:b/>
          <w:sz w:val="28"/>
          <w:szCs w:val="28"/>
        </w:rPr>
        <w:t>Информация об участнике (участниках)</w:t>
      </w:r>
    </w:p>
    <w:p w:rsidR="001C4FA6" w:rsidRPr="00377D14" w:rsidRDefault="00875AE4" w:rsidP="001C4FA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C4FA6" w:rsidRPr="00377D14">
        <w:rPr>
          <w:rFonts w:ascii="Times New Roman" w:hAnsi="Times New Roman"/>
          <w:b/>
          <w:sz w:val="28"/>
          <w:szCs w:val="28"/>
        </w:rPr>
        <w:t xml:space="preserve">-й Всероссийской практической конференции </w:t>
      </w:r>
      <w:r w:rsidR="001C4FA6" w:rsidRPr="00C21480">
        <w:rPr>
          <w:rFonts w:ascii="Times New Roman" w:hAnsi="Times New Roman"/>
          <w:b/>
          <w:sz w:val="28"/>
          <w:szCs w:val="28"/>
        </w:rPr>
        <w:t>«Управление образованием в условиях изменений» («</w:t>
      </w:r>
      <w:proofErr w:type="gramStart"/>
      <w:r w:rsidR="001C4FA6" w:rsidRPr="00C21480">
        <w:rPr>
          <w:rFonts w:ascii="Times New Roman" w:hAnsi="Times New Roman"/>
          <w:b/>
          <w:sz w:val="28"/>
          <w:szCs w:val="28"/>
        </w:rPr>
        <w:t>Управленческая</w:t>
      </w:r>
      <w:proofErr w:type="gramEnd"/>
      <w:r w:rsidR="001C4FA6" w:rsidRPr="00C21480">
        <w:rPr>
          <w:rFonts w:ascii="Times New Roman" w:hAnsi="Times New Roman"/>
          <w:b/>
          <w:sz w:val="28"/>
          <w:szCs w:val="28"/>
        </w:rPr>
        <w:t xml:space="preserve"> весна-201</w:t>
      </w:r>
      <w:r>
        <w:rPr>
          <w:rFonts w:ascii="Times New Roman" w:hAnsi="Times New Roman"/>
          <w:b/>
          <w:sz w:val="28"/>
          <w:szCs w:val="28"/>
        </w:rPr>
        <w:t>6</w:t>
      </w:r>
      <w:r w:rsidR="001C4FA6" w:rsidRPr="00C21480">
        <w:rPr>
          <w:rFonts w:ascii="Times New Roman" w:hAnsi="Times New Roman"/>
          <w:b/>
          <w:sz w:val="28"/>
          <w:szCs w:val="28"/>
        </w:rPr>
        <w:t>»)</w:t>
      </w:r>
    </w:p>
    <w:p w:rsidR="001C4FA6" w:rsidRPr="00377D14" w:rsidRDefault="001C4FA6" w:rsidP="001C4F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FA6" w:rsidRPr="00377D14" w:rsidRDefault="001C4FA6" w:rsidP="001C4F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202"/>
        <w:gridCol w:w="1250"/>
        <w:gridCol w:w="2628"/>
        <w:gridCol w:w="1521"/>
        <w:gridCol w:w="2091"/>
        <w:gridCol w:w="2091"/>
        <w:gridCol w:w="2195"/>
      </w:tblGrid>
      <w:tr w:rsidR="00875AE4" w:rsidRPr="00377D14" w:rsidTr="00875AE4">
        <w:tc>
          <w:tcPr>
            <w:tcW w:w="788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D14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автора (полностью) </w:t>
            </w:r>
          </w:p>
        </w:tc>
        <w:tc>
          <w:tcPr>
            <w:tcW w:w="447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940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D14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544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D14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748" w:type="pct"/>
          </w:tcPr>
          <w:p w:rsidR="00875AE4" w:rsidRPr="00377D14" w:rsidRDefault="00875AE4" w:rsidP="00875AE4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Учёная степень</w:t>
            </w:r>
          </w:p>
        </w:tc>
        <w:tc>
          <w:tcPr>
            <w:tcW w:w="748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D14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85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7D14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875AE4" w:rsidRPr="00377D14" w:rsidTr="00875AE4">
        <w:tc>
          <w:tcPr>
            <w:tcW w:w="788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AE4" w:rsidRPr="00377D14" w:rsidTr="00875AE4">
        <w:tc>
          <w:tcPr>
            <w:tcW w:w="788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5AE4" w:rsidRPr="00377D14" w:rsidTr="00875AE4">
        <w:tc>
          <w:tcPr>
            <w:tcW w:w="788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0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4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5" w:type="pct"/>
          </w:tcPr>
          <w:p w:rsidR="00875AE4" w:rsidRPr="00377D14" w:rsidRDefault="00875AE4" w:rsidP="00835AE1">
            <w:pPr>
              <w:spacing w:after="0" w:line="240" w:lineRule="auto"/>
              <w:ind w:right="17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4FA6" w:rsidRPr="00C07D49" w:rsidRDefault="001C4FA6" w:rsidP="001C4F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C07D49">
        <w:rPr>
          <w:rFonts w:ascii="Times New Roman" w:hAnsi="Times New Roman"/>
          <w:color w:val="FF0000"/>
          <w:sz w:val="28"/>
          <w:szCs w:val="28"/>
        </w:rPr>
        <w:t>Фото автор</w:t>
      </w:r>
      <w:proofErr w:type="gramStart"/>
      <w:r w:rsidRPr="00C07D49">
        <w:rPr>
          <w:rFonts w:ascii="Times New Roman" w:hAnsi="Times New Roman"/>
          <w:color w:val="FF0000"/>
          <w:sz w:val="28"/>
          <w:szCs w:val="28"/>
        </w:rPr>
        <w:t>а(</w:t>
      </w:r>
      <w:proofErr w:type="spellStart"/>
      <w:proofErr w:type="gramEnd"/>
      <w:r w:rsidRPr="00C07D49">
        <w:rPr>
          <w:rFonts w:ascii="Times New Roman" w:hAnsi="Times New Roman"/>
          <w:color w:val="FF0000"/>
          <w:sz w:val="28"/>
          <w:szCs w:val="28"/>
        </w:rPr>
        <w:t>ов</w:t>
      </w:r>
      <w:proofErr w:type="spellEnd"/>
      <w:r w:rsidRPr="00C07D49">
        <w:rPr>
          <w:rFonts w:ascii="Times New Roman" w:hAnsi="Times New Roman"/>
          <w:color w:val="FF0000"/>
          <w:sz w:val="28"/>
          <w:szCs w:val="28"/>
        </w:rPr>
        <w:t>) в приложении</w:t>
      </w:r>
    </w:p>
    <w:p w:rsidR="001C4FA6" w:rsidRPr="00377D14" w:rsidRDefault="001C4FA6" w:rsidP="001C4FA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FA6" w:rsidRDefault="001C4FA6" w:rsidP="001C4FA6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FA6" w:rsidRPr="00377D14" w:rsidRDefault="00875AE4" w:rsidP="001C4FA6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материала:</w:t>
      </w:r>
    </w:p>
    <w:p w:rsidR="001C4FA6" w:rsidRPr="00377D14" w:rsidRDefault="001C4FA6" w:rsidP="001C4FA6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FA6" w:rsidRPr="00377D14" w:rsidRDefault="001C4FA6" w:rsidP="001C4FA6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FA6" w:rsidRPr="00377D14" w:rsidRDefault="001C4FA6" w:rsidP="001C4F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FA6" w:rsidRPr="00377D14" w:rsidRDefault="001C4FA6" w:rsidP="001C4F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77D14">
        <w:rPr>
          <w:rFonts w:ascii="Times New Roman" w:hAnsi="Times New Roman"/>
          <w:sz w:val="28"/>
          <w:szCs w:val="28"/>
        </w:rPr>
        <w:t>Секция и направление, на котор</w:t>
      </w:r>
      <w:r>
        <w:rPr>
          <w:rFonts w:ascii="Times New Roman" w:hAnsi="Times New Roman"/>
          <w:sz w:val="28"/>
          <w:szCs w:val="28"/>
        </w:rPr>
        <w:t>ые</w:t>
      </w:r>
      <w:r w:rsidRPr="00377D14">
        <w:rPr>
          <w:rFonts w:ascii="Times New Roman" w:hAnsi="Times New Roman"/>
          <w:sz w:val="28"/>
          <w:szCs w:val="28"/>
        </w:rPr>
        <w:t xml:space="preserve"> направляется материал (выбрать из положения, достаточно указать номер пункта</w:t>
      </w:r>
      <w:r>
        <w:rPr>
          <w:rFonts w:ascii="Times New Roman" w:hAnsi="Times New Roman"/>
          <w:sz w:val="28"/>
          <w:szCs w:val="28"/>
        </w:rPr>
        <w:t>, например, 3.1.</w:t>
      </w:r>
      <w:r w:rsidRPr="00377D14">
        <w:rPr>
          <w:rFonts w:ascii="Times New Roman" w:hAnsi="Times New Roman"/>
          <w:sz w:val="28"/>
          <w:szCs w:val="28"/>
        </w:rPr>
        <w:t xml:space="preserve">): </w:t>
      </w:r>
      <w:proofErr w:type="gramEnd"/>
    </w:p>
    <w:p w:rsidR="001C4FA6" w:rsidRPr="00377D14" w:rsidRDefault="001C4FA6" w:rsidP="001C4FA6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1C4FA6" w:rsidRPr="00377D14" w:rsidRDefault="001C4FA6" w:rsidP="001C4FA6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FA6" w:rsidRPr="00377D14" w:rsidRDefault="001C4FA6" w:rsidP="001C4FA6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C4FA6" w:rsidRPr="00377D14" w:rsidRDefault="001C4FA6" w:rsidP="001C4FA6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77D14">
        <w:rPr>
          <w:rFonts w:ascii="Times New Roman" w:hAnsi="Times New Roman"/>
          <w:sz w:val="28"/>
          <w:szCs w:val="28"/>
        </w:rPr>
        <w:t>Источник получения информации о конференции</w:t>
      </w:r>
      <w:r w:rsidR="000F3477">
        <w:rPr>
          <w:rFonts w:ascii="Times New Roman" w:hAnsi="Times New Roman"/>
          <w:sz w:val="28"/>
          <w:szCs w:val="28"/>
        </w:rPr>
        <w:t>:</w:t>
      </w:r>
      <w:r w:rsidRPr="00377D14">
        <w:rPr>
          <w:rFonts w:ascii="Times New Roman" w:hAnsi="Times New Roman"/>
          <w:sz w:val="28"/>
          <w:szCs w:val="28"/>
        </w:rPr>
        <w:t xml:space="preserve"> </w:t>
      </w:r>
    </w:p>
    <w:p w:rsidR="001C4FA6" w:rsidRPr="00377D14" w:rsidRDefault="001C4FA6" w:rsidP="001C4FA6">
      <w:pPr>
        <w:pBdr>
          <w:bottom w:val="single" w:sz="4" w:space="1" w:color="auto"/>
        </w:pBd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sectPr w:rsidR="001C4FA6" w:rsidRPr="00377D14" w:rsidSect="00875AE4">
      <w:pgSz w:w="16838" w:h="11906" w:orient="landscape"/>
      <w:pgMar w:top="1080" w:right="1440" w:bottom="1080" w:left="1440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4FA6"/>
    <w:rsid w:val="000F3477"/>
    <w:rsid w:val="001C4FA6"/>
    <w:rsid w:val="0070093B"/>
    <w:rsid w:val="00875AE4"/>
    <w:rsid w:val="00BE7342"/>
    <w:rsid w:val="00E8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>TT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kuharev_a</dc:creator>
  <cp:keywords/>
  <dc:description/>
  <cp:lastModifiedBy>kuharev_a</cp:lastModifiedBy>
  <cp:revision>3</cp:revision>
  <dcterms:created xsi:type="dcterms:W3CDTF">2015-03-10T08:48:00Z</dcterms:created>
  <dcterms:modified xsi:type="dcterms:W3CDTF">2016-02-10T13:45:00Z</dcterms:modified>
</cp:coreProperties>
</file>